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7060" w14:textId="77777777" w:rsidR="00F80638" w:rsidRPr="00262B7F" w:rsidRDefault="00F80638" w:rsidP="00262B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2B7F">
        <w:rPr>
          <w:rFonts w:ascii="Times New Roman" w:hAnsi="Times New Roman"/>
          <w:b/>
          <w:sz w:val="24"/>
          <w:szCs w:val="24"/>
          <w:lang w:val="kk-KZ"/>
        </w:rPr>
        <w:t>2023-2024 оқу жылының күзгі семестрі</w:t>
      </w:r>
    </w:p>
    <w:p w14:paraId="0B240B70" w14:textId="77777777" w:rsidR="00F80638" w:rsidRPr="00262B7F" w:rsidRDefault="00F80638" w:rsidP="00262B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2B7F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262B7F">
        <w:rPr>
          <w:rFonts w:ascii="Times New Roman" w:hAnsi="Times New Roman"/>
          <w:b/>
          <w:sz w:val="24"/>
          <w:szCs w:val="24"/>
        </w:rPr>
        <w:t xml:space="preserve">6B04201 </w:t>
      </w:r>
      <w:r w:rsidRPr="00262B7F">
        <w:rPr>
          <w:rFonts w:ascii="Times New Roman" w:hAnsi="Times New Roman"/>
          <w:b/>
          <w:sz w:val="24"/>
          <w:szCs w:val="24"/>
          <w:lang w:val="en-US"/>
        </w:rPr>
        <w:t>–</w:t>
      </w:r>
      <w:r w:rsidRPr="00262B7F">
        <w:rPr>
          <w:rFonts w:ascii="Times New Roman" w:hAnsi="Times New Roman"/>
          <w:b/>
          <w:sz w:val="24"/>
          <w:szCs w:val="24"/>
          <w:lang w:val="kk-KZ"/>
        </w:rPr>
        <w:t xml:space="preserve"> Халықаралық құқық» білім беру бағдарламасы, 4</w:t>
      </w:r>
      <w:r w:rsidRPr="00262B7F">
        <w:rPr>
          <w:rFonts w:ascii="Times New Roman" w:hAnsi="Times New Roman"/>
          <w:b/>
          <w:sz w:val="24"/>
          <w:szCs w:val="24"/>
        </w:rPr>
        <w:t xml:space="preserve"> </w:t>
      </w:r>
      <w:r w:rsidRPr="00262B7F">
        <w:rPr>
          <w:rFonts w:ascii="Times New Roman" w:hAnsi="Times New Roman"/>
          <w:b/>
          <w:sz w:val="24"/>
          <w:szCs w:val="24"/>
          <w:lang w:val="kk-KZ"/>
        </w:rPr>
        <w:t>курс</w:t>
      </w:r>
    </w:p>
    <w:p w14:paraId="00D78522" w14:textId="77777777" w:rsidR="00F80638" w:rsidRDefault="00F80638" w:rsidP="00262B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>51263</w:t>
      </w:r>
      <w:r w:rsidRPr="00262B7F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>Интеллектуалдық</w:t>
      </w:r>
      <w:proofErr w:type="spellEnd"/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>меншік</w:t>
      </w:r>
      <w:proofErr w:type="spellEnd"/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62B7F">
        <w:rPr>
          <w:rFonts w:ascii="Times New Roman" w:hAnsi="Times New Roman"/>
          <w:b/>
          <w:bCs/>
          <w:color w:val="000000"/>
          <w:sz w:val="24"/>
          <w:szCs w:val="24"/>
        </w:rPr>
        <w:t>құқығы</w:t>
      </w:r>
      <w:proofErr w:type="spellEnd"/>
    </w:p>
    <w:p w14:paraId="3D051B05" w14:textId="3E31EFD1" w:rsidR="001551FC" w:rsidRPr="001551FC" w:rsidRDefault="001551FC" w:rsidP="00262B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>Оқу-әдістемелік</w:t>
      </w:r>
      <w:proofErr w:type="spellEnd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>қамтамасыз</w:t>
      </w:r>
      <w:proofErr w:type="spellEnd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>ету</w:t>
      </w:r>
      <w:proofErr w:type="spellEnd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3CB2">
        <w:rPr>
          <w:rFonts w:ascii="Times New Roman" w:hAnsi="Times New Roman"/>
          <w:b/>
          <w:bCs/>
          <w:color w:val="000000"/>
          <w:sz w:val="24"/>
          <w:szCs w:val="24"/>
        </w:rPr>
        <w:t>картасы</w:t>
      </w:r>
      <w:proofErr w:type="spellEnd"/>
    </w:p>
    <w:p w14:paraId="0F811DBF" w14:textId="1C6DE3F0" w:rsidR="002E38E8" w:rsidRPr="000D36BB" w:rsidRDefault="002E38E8" w:rsidP="000D36B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71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530"/>
        <w:gridCol w:w="3240"/>
        <w:gridCol w:w="720"/>
        <w:gridCol w:w="450"/>
        <w:gridCol w:w="777"/>
        <w:gridCol w:w="573"/>
        <w:gridCol w:w="720"/>
        <w:gridCol w:w="450"/>
        <w:gridCol w:w="720"/>
        <w:gridCol w:w="630"/>
      </w:tblGrid>
      <w:tr w:rsidR="00BA4663" w:rsidRPr="00A50144" w14:paraId="4CAB7F67" w14:textId="77777777" w:rsidTr="001551FC">
        <w:trPr>
          <w:trHeight w:val="52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94B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2FDF" w14:textId="6D5D4F5D" w:rsidR="00BA4663" w:rsidRPr="00262B7F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Атауы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EBF" w14:textId="382DA462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Автор және оқулық  атауы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8C0B" w14:textId="4DE549FF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Саны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66D9" w14:textId="6656AE20" w:rsidR="00BA4663" w:rsidRPr="00262B7F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2000</w:t>
            </w:r>
            <w:r w:rsidR="00262B7F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262B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жылдан кейінгі саны</w:t>
            </w:r>
          </w:p>
        </w:tc>
      </w:tr>
      <w:tr w:rsidR="00BA4663" w:rsidRPr="00A50144" w14:paraId="7B1F530C" w14:textId="77777777" w:rsidTr="001551FC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3E6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0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1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2475" w14:textId="77777777" w:rsidR="00BA4663" w:rsidRPr="00262B7F" w:rsidRDefault="00BA46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  <w:rPrChange w:id="2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3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78C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4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5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DD92" w14:textId="3EC0A75C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Нег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0E37" w14:textId="73AEC819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E8F" w14:textId="2055E1E5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Нег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CA72" w14:textId="1190126A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Қосымша </w:t>
            </w:r>
          </w:p>
        </w:tc>
      </w:tr>
      <w:tr w:rsidR="00BA4663" w:rsidRPr="00A50144" w14:paraId="77F03255" w14:textId="77777777" w:rsidTr="001551FC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F92E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6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7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436F" w14:textId="77777777" w:rsidR="00BA4663" w:rsidRPr="00262B7F" w:rsidRDefault="00BA46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  <w:rPrChange w:id="8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9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E8E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10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11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046" w14:textId="4BC83DDD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қаз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3A3B" w14:textId="78BF94A4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CA3E" w14:textId="279BC5DD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қаз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A13" w14:textId="73E60928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4AA" w14:textId="626A6143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қаз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DED3" w14:textId="7B54A96C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223C" w14:textId="071D6ADA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52FB" w14:textId="17528091" w:rsidR="00BA4663" w:rsidRPr="00F80638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</w:t>
            </w:r>
          </w:p>
        </w:tc>
      </w:tr>
      <w:tr w:rsidR="00BA4663" w:rsidRPr="00A50144" w14:paraId="55817458" w14:textId="77777777" w:rsidTr="001551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E33" w14:textId="77777777" w:rsidR="00BA4663" w:rsidRPr="00F80638" w:rsidRDefault="00BA4663" w:rsidP="00F8063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F62B" w14:textId="1AE2FD80" w:rsidR="00BA4663" w:rsidRPr="00262B7F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Интеллектуалдық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меншік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құқығы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8B8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Кузнецов, М. Н.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E9F64E" w14:textId="0FA75FD6" w:rsidR="00BA4663" w:rsidRPr="000D36BB" w:rsidRDefault="00BA4663" w:rsidP="00113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144">
              <w:rPr>
                <w:rFonts w:ascii="Times New Roman" w:hAnsi="Times New Roman"/>
                <w:sz w:val="24"/>
                <w:szCs w:val="24"/>
              </w:rPr>
              <w:t>Правовые вопросы охраны интеллектуальной собственности в международном частном праве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учеб. пособие / М. Н. Кузнецов. - М. :</w:t>
            </w:r>
            <w:r w:rsidR="00F80638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. - 76 с.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24B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DC8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948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103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6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279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276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625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E41" w14:textId="7E2AB39F" w:rsidR="00BA4663" w:rsidRPr="00262B7F" w:rsidRDefault="00262B7F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BA4663" w:rsidRPr="00A50144" w14:paraId="7BBC173A" w14:textId="77777777" w:rsidTr="001551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0EA" w14:textId="77777777" w:rsidR="00BA4663" w:rsidRPr="00F80638" w:rsidRDefault="00BA4663" w:rsidP="00F8063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2EE5" w14:textId="10DCFA38" w:rsidR="00BA4663" w:rsidRPr="00262B7F" w:rsidRDefault="00F80638" w:rsidP="000D36B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Интеллектуалдық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меншік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құқығы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184" w14:textId="62B699CC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основные материалы: пер. с англ.: в 2-х ч. - Новосибирск : Наука, </w:t>
            </w:r>
            <w:r w:rsidR="00F80638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>. - (тираж) экз.</w:t>
            </w:r>
          </w:p>
          <w:p w14:paraId="702784DC" w14:textId="1D94A720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 </w:t>
            </w:r>
            <w:proofErr w:type="gramStart"/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Гл. 1-7. - 189, [1] с.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6A8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2E4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FB9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D35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6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4B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933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1E8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CF4" w14:textId="4739D472" w:rsidR="00BA4663" w:rsidRPr="00262B7F" w:rsidRDefault="00262B7F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BA4663" w:rsidRPr="00A50144" w14:paraId="2798B646" w14:textId="77777777" w:rsidTr="001551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D0F" w14:textId="77777777" w:rsidR="00BA4663" w:rsidRPr="00F80638" w:rsidRDefault="00BA4663" w:rsidP="00F8063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255B" w14:textId="635D54C2" w:rsidR="00BA4663" w:rsidRPr="00262B7F" w:rsidRDefault="00F80638" w:rsidP="00113C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Интеллектуалдық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меншік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құқығы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61C" w14:textId="23006593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основные материалы: пер. с англ.: в 2-х ч. - Новосибирск : Наука, </w:t>
            </w:r>
            <w:r w:rsidR="00F80638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>. - (тираж) экз.</w:t>
            </w:r>
          </w:p>
          <w:p w14:paraId="29196FAE" w14:textId="40BF1E55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 </w:t>
            </w:r>
            <w:proofErr w:type="gramStart"/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Гл. 8-13. - 357, [9] с. - 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ISBN 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>5-02-030407-7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FD5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C02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318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CAA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6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3CB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B03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AE1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CF2" w14:textId="1097F2A8" w:rsidR="00BA4663" w:rsidRPr="00262B7F" w:rsidRDefault="00262B7F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BA4663" w:rsidRPr="00A50144" w14:paraId="1466EC10" w14:textId="77777777" w:rsidTr="001551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469" w14:textId="77777777" w:rsidR="00BA4663" w:rsidRPr="00F80638" w:rsidRDefault="00BA4663" w:rsidP="00F8063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E6D7" w14:textId="0A8BC5C3" w:rsidR="00BA4663" w:rsidRPr="00262B7F" w:rsidRDefault="00F80638" w:rsidP="00113C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Интеллектуалдық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меншік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құқығы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FA6" w14:textId="4EED1256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Гражданский кодекс государств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СНГ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модельный. - 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Лейден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Б. и., </w:t>
            </w:r>
            <w:r w:rsidR="00F80638"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>. - (тираж) экз.</w:t>
            </w:r>
          </w:p>
          <w:p w14:paraId="544A8514" w14:textId="28DAC017" w:rsidR="00BA4663" w:rsidRPr="0037255C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 </w:t>
            </w:r>
            <w:proofErr w:type="gramStart"/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Разделы: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Инт</w:t>
            </w:r>
            <w:proofErr w:type="spellEnd"/>
            <w:r w:rsidR="0037255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собств. Международное частное право. Наследственное право. - 16 с.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3CE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1F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B93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BAD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C8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B4E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8E9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9DC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740" w14:textId="3044D752" w:rsidR="00BA4663" w:rsidRPr="00262B7F" w:rsidRDefault="00262B7F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BA4663" w:rsidRPr="00A50144" w14:paraId="27B4D4CA" w14:textId="77777777" w:rsidTr="001551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2ED" w14:textId="77777777" w:rsidR="00BA4663" w:rsidRPr="00F80638" w:rsidRDefault="00BA4663" w:rsidP="00F8063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7204" w14:textId="5EFFC9D6" w:rsidR="00BA4663" w:rsidRPr="00262B7F" w:rsidRDefault="00F80638" w:rsidP="00113C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Интеллектуалдық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меншік</w:t>
            </w:r>
            <w:proofErr w:type="spellEnd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2B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құқығы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E14" w14:textId="1061E18A" w:rsidR="00BA4663" w:rsidRPr="00262B7F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Style w:val="bolighting"/>
                <w:rFonts w:ascii="Times New Roman" w:hAnsi="Times New Roman"/>
                <w:b/>
                <w:bCs/>
                <w:sz w:val="24"/>
                <w:szCs w:val="24"/>
              </w:rPr>
              <w:t>Прав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A50144">
              <w:rPr>
                <w:rStyle w:val="bolighting"/>
                <w:rFonts w:ascii="Times New Roman" w:hAnsi="Times New Roman"/>
                <w:b/>
                <w:bCs/>
                <w:sz w:val="24"/>
                <w:szCs w:val="24"/>
              </w:rPr>
              <w:t>интеллектуально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й </w:t>
            </w:r>
            <w:r w:rsidRPr="00A50144">
              <w:rPr>
                <w:rStyle w:val="bolighting"/>
                <w:rFonts w:ascii="Times New Roman" w:hAnsi="Times New Roman"/>
                <w:b/>
                <w:bCs/>
                <w:sz w:val="24"/>
                <w:szCs w:val="24"/>
              </w:rPr>
              <w:t>собственности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Республики 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Казахстан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учеб. пособие / М-во юстиции РК, Ин-т законодательства РК ; отв. ред.: З. Х.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Баймолдина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, Т. Е.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Каудыров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; дар. Ин-т законодательства РК. - 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Астана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Ин-т законодательства РК, 201</w:t>
            </w:r>
            <w:r w:rsidR="00F8063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. - 263, [1] с. - 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ISBN 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>978-601-7366-08-7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AF2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345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37C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9896" w14:textId="3ADA52D0" w:rsidR="00BA4663" w:rsidRPr="00262B7F" w:rsidRDefault="00262B7F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27B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72A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856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B4E" w14:textId="4F60423F" w:rsidR="00BA4663" w:rsidRPr="00262B7F" w:rsidRDefault="00262B7F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422581" w:rsidRPr="00A50144" w14:paraId="19C6FF73" w14:textId="77777777" w:rsidTr="001551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550" w14:textId="77777777" w:rsidR="00422581" w:rsidRPr="00F80638" w:rsidRDefault="00422581" w:rsidP="00F8063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924" w14:textId="7F21DC1A" w:rsidR="00422581" w:rsidRPr="00422581" w:rsidRDefault="00422581" w:rsidP="00113C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225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Интеллектуалдық</w:t>
            </w:r>
            <w:proofErr w:type="spellEnd"/>
            <w:r w:rsidRPr="004225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25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меншік</w:t>
            </w:r>
            <w:proofErr w:type="spellEnd"/>
            <w:r w:rsidRPr="004225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25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құқығы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B86" w14:textId="6F3ACB95" w:rsidR="00422581" w:rsidRPr="00422581" w:rsidRDefault="00422581" w:rsidP="00422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Интеллектуалдық</w:t>
            </w:r>
            <w:proofErr w:type="spellEnd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меншік</w:t>
            </w:r>
            <w:proofErr w:type="spellEnd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551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1551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551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-3</w:t>
            </w:r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бөлім</w:t>
            </w:r>
            <w:proofErr w:type="spellEnd"/>
            <w:r w:rsidR="001551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</w:t>
            </w:r>
            <w:r w:rsidR="001551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Лайонел </w:t>
            </w:r>
            <w:proofErr w:type="spellStart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Бэнтли</w:t>
            </w:r>
            <w:proofErr w:type="spellEnd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Брэд </w:t>
            </w:r>
            <w:proofErr w:type="spellStart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Шерман</w:t>
            </w:r>
            <w:proofErr w:type="spellEnd"/>
            <w:r w:rsidRPr="00422581">
              <w:rPr>
                <w:rFonts w:ascii="Times New Roman" w:hAnsi="Times New Roman"/>
                <w:color w:val="000000"/>
                <w:sz w:val="24"/>
                <w:szCs w:val="24"/>
              </w:rPr>
              <w:t>, Филлип Жонсон</w:t>
            </w:r>
          </w:p>
          <w:p w14:paraId="4A41F116" w14:textId="77777777" w:rsidR="00422581" w:rsidRPr="00422581" w:rsidRDefault="00422581" w:rsidP="00422581">
            <w:pPr>
              <w:pStyle w:val="a7"/>
              <w:spacing w:before="0" w:beforeAutospacing="0" w:after="0" w:afterAutospacing="0" w:line="360" w:lineRule="atLeast"/>
              <w:rPr>
                <w:color w:val="000000"/>
              </w:rPr>
            </w:pPr>
            <w:r w:rsidRPr="00422581">
              <w:rPr>
                <w:rStyle w:val="a8"/>
                <w:color w:val="000000"/>
              </w:rPr>
              <w:t>ISBN-10:</w:t>
            </w:r>
            <w:r w:rsidRPr="00422581">
              <w:rPr>
                <w:rStyle w:val="apple-converted-space"/>
                <w:color w:val="000000"/>
              </w:rPr>
              <w:t> </w:t>
            </w:r>
            <w:r w:rsidRPr="00422581">
              <w:rPr>
                <w:color w:val="000000"/>
              </w:rPr>
              <w:t>0199645558</w:t>
            </w:r>
          </w:p>
          <w:p w14:paraId="5ECAB5AD" w14:textId="77777777" w:rsidR="00422581" w:rsidRPr="00422581" w:rsidRDefault="00422581" w:rsidP="00422581">
            <w:pPr>
              <w:pStyle w:val="a7"/>
              <w:spacing w:before="0" w:beforeAutospacing="0" w:after="0" w:afterAutospacing="0" w:line="360" w:lineRule="atLeast"/>
              <w:rPr>
                <w:color w:val="000000"/>
              </w:rPr>
            </w:pPr>
            <w:r w:rsidRPr="00422581">
              <w:rPr>
                <w:rStyle w:val="a8"/>
                <w:color w:val="000000"/>
              </w:rPr>
              <w:t>ISBN-13:</w:t>
            </w:r>
            <w:r w:rsidRPr="00422581">
              <w:rPr>
                <w:rStyle w:val="apple-converted-space"/>
                <w:color w:val="000000"/>
              </w:rPr>
              <w:t> </w:t>
            </w:r>
            <w:r w:rsidRPr="00422581">
              <w:rPr>
                <w:color w:val="000000"/>
              </w:rPr>
              <w:t>9780199645558</w:t>
            </w:r>
          </w:p>
          <w:p w14:paraId="4A6F2411" w14:textId="0EA325AB" w:rsidR="00422581" w:rsidRPr="00422581" w:rsidRDefault="00422581" w:rsidP="00422581">
            <w:pPr>
              <w:pStyle w:val="a7"/>
              <w:spacing w:before="0" w:beforeAutospacing="0" w:after="0" w:afterAutospacing="0" w:line="360" w:lineRule="atLeast"/>
              <w:rPr>
                <w:rStyle w:val="bolighting"/>
                <w:color w:val="000000"/>
              </w:rPr>
            </w:pPr>
            <w:r w:rsidRPr="00422581">
              <w:rPr>
                <w:color w:val="000000"/>
              </w:rPr>
              <w:t>Oxford University Press</w:t>
            </w:r>
            <w:r w:rsidRPr="00422581">
              <w:rPr>
                <w:color w:val="000000"/>
                <w:lang w:val="kk-KZ"/>
              </w:rPr>
              <w:t xml:space="preserve">, </w:t>
            </w:r>
            <w:r w:rsidRPr="00422581">
              <w:rPr>
                <w:color w:val="000000"/>
              </w:rPr>
              <w:t>2014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FC9" w14:textId="77777777" w:rsidR="00422581" w:rsidRPr="00A50144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32B" w14:textId="77777777" w:rsidR="00422581" w:rsidRPr="00A50144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798" w14:textId="77777777" w:rsidR="00422581" w:rsidRPr="00A50144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D4B" w14:textId="77777777" w:rsidR="00422581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F61" w14:textId="77777777" w:rsidR="00422581" w:rsidRPr="00A50144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A82" w14:textId="77777777" w:rsidR="00422581" w:rsidRPr="00A50144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E87" w14:textId="77777777" w:rsidR="00422581" w:rsidRPr="00A50144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ED1" w14:textId="137B853F" w:rsidR="00422581" w:rsidRPr="00422581" w:rsidRDefault="00422581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</w:tbl>
    <w:p w14:paraId="145F6464" w14:textId="77777777" w:rsidR="003C0C09" w:rsidRPr="00113C8B" w:rsidRDefault="003C0C09" w:rsidP="00113C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0C09" w:rsidRPr="0011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A20"/>
    <w:multiLevelType w:val="hybridMultilevel"/>
    <w:tmpl w:val="DD0CD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756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frgmjrgjir vrvgmkmbtk">
    <w15:presenceInfo w15:providerId="Windows Live" w15:userId="4b55f084090f26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44"/>
    <w:rsid w:val="000D36BB"/>
    <w:rsid w:val="00113C8B"/>
    <w:rsid w:val="001551FC"/>
    <w:rsid w:val="00262B7F"/>
    <w:rsid w:val="002B3A36"/>
    <w:rsid w:val="002E38E8"/>
    <w:rsid w:val="0037255C"/>
    <w:rsid w:val="003C0C09"/>
    <w:rsid w:val="003E0BED"/>
    <w:rsid w:val="00414975"/>
    <w:rsid w:val="00422581"/>
    <w:rsid w:val="004401C2"/>
    <w:rsid w:val="00444985"/>
    <w:rsid w:val="00623CB2"/>
    <w:rsid w:val="006A3144"/>
    <w:rsid w:val="00A50144"/>
    <w:rsid w:val="00B2512B"/>
    <w:rsid w:val="00BA4663"/>
    <w:rsid w:val="00F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B88E13"/>
  <w15:docId w15:val="{3BB4658D-B362-7A49-B895-A3175A0B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rsid w:val="00BA4663"/>
  </w:style>
  <w:style w:type="paragraph" w:styleId="a3">
    <w:name w:val="Balloon Text"/>
    <w:basedOn w:val="a"/>
    <w:link w:val="a4"/>
    <w:uiPriority w:val="99"/>
    <w:semiHidden/>
    <w:unhideWhenUsed/>
    <w:rsid w:val="002B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3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A501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8063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225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S"/>
    </w:rPr>
  </w:style>
  <w:style w:type="character" w:styleId="a8">
    <w:name w:val="Strong"/>
    <w:basedOn w:val="a0"/>
    <w:uiPriority w:val="22"/>
    <w:qFormat/>
    <w:rsid w:val="00422581"/>
    <w:rPr>
      <w:b/>
      <w:bCs/>
    </w:rPr>
  </w:style>
  <w:style w:type="character" w:customStyle="1" w:styleId="apple-converted-space">
    <w:name w:val="apple-converted-space"/>
    <w:basedOn w:val="a0"/>
    <w:rsid w:val="0042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Otynshiyeva</cp:lastModifiedBy>
  <cp:revision>6</cp:revision>
  <dcterms:created xsi:type="dcterms:W3CDTF">2022-09-25T15:56:00Z</dcterms:created>
  <dcterms:modified xsi:type="dcterms:W3CDTF">2023-08-28T06:27:00Z</dcterms:modified>
</cp:coreProperties>
</file>